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imsettings 1.8.9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2021 Red Hat, Inc. All rights reserved.</w:t>
        <w:br/>
        <w:t>Copyright (C) 2010-2021 Red Hat, Inc. All rights reserved.</w:t>
        <w:br/>
        <w:t>Copyright (C) 2006-2008 Red Hat, Inc. All rights reserved.</w:t>
        <w:br/>
        <w:t>Copyright (C) 2007-2012 Akira TAGOH</w:t>
        <w:br/>
        <w:t>Copyright (C) 2011-2012 Red Hat, Inc. All rights reserved.</w:t>
        <w:br/>
        <w:t>Copyright (C) 2008-2021 Red Hat, Inc. All rights reserved.</w:t>
        <w:br/>
        <w:t>Copyright (C) 2012-2015 Red Hat, Inc. All rights reserved.</w:t>
        <w:br/>
        <w:t>Copyright (C) 1999-2004,2007-2011 Red Hat, Inc. All rights reserved. This copyrighted material is made available to anyone wishing to use, modify, copy, or redistribute it subject to the terms and conditions of the GNU General Public License version 2.</w:t>
        <w:br/>
        <w:t>Copyright (C) 1991, 1999 Free Software Foundation, Inc.</w:t>
        <w:br/>
        <w:t>Copyright (C) 2009-2021 Red Hat, Inc. All rights reserved.</w:t>
        <w:br/>
        <w:t>Copyright (C) 2011-2015 Red Hat, Inc. All rights reserved.</w:t>
        <w:br/>
        <w:t>Copyright (C) 2013 Akira TAGOH</w:t>
        <w:br/>
        <w:t>Copyright (C) 2008-2015 Red Hat, Inc. All rights reserved.</w:t>
        <w:br/>
        <w:t>Copyright (C) 2008-2012 Red Hat, Inc. All rights reserved.</w:t>
        <w:br/>
        <w:t>Copyright (C) 2009-2012 Red Hat, Inc.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LGPLv2.1</w:t>
      </w:r>
    </w:p>
    <w:p w:rsidR="00D63F71" w:rsidRDefault="005D0DE9">
      <w:pPr>
        <w:pStyle w:val="Default"/>
        <w:rPr>
          <w:rFonts w:ascii="宋体" w:hAnsi="宋体" w:cs="宋体"/>
          <w:sz w:val="22"/>
          <w:szCs w:val="22"/>
        </w:rPr>
      </w:pPr>
      <w:r>
        <w:rPr>
          <w:rFonts w:ascii="Times New Roman" w:hAnsi="Times New Roman"/>
          <w:sz w:val="21"/>
        </w:rP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 &gt;</w:t>
        <w:br/>
        <w:t>Copyright (C) &lt;year &gt; &lt;name of author &gt;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 &gt;, 1 April 1990</w:t>
        <w:br/>
        <w:t>Ty Coon, President of Vice</w:t>
        <w:br/>
        <w:t>That's all there is to it!</w:t>
        <w:br/>
        <w:br/>
        <w:t>Standard License Header</w:t>
        <w:br/>
        <w:t>Copyright (C) year name of author</w:t>
        <w:br/>
        <w:t>This library is free software; you can redistribute it and/or modify it under the terms of the GNU Lesser General Public License as published by the Free Software Foundation; version 2.1.</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